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3CC1" w14:textId="2BF9E50F" w:rsidR="00A161C6" w:rsidRDefault="002C7176">
      <w:pPr>
        <w:rPr>
          <w:sz w:val="28"/>
          <w:szCs w:val="28"/>
        </w:rPr>
      </w:pPr>
      <w:r>
        <w:rPr>
          <w:sz w:val="28"/>
          <w:szCs w:val="28"/>
        </w:rPr>
        <w:t>Jennifer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28, 2021</w:t>
      </w:r>
    </w:p>
    <w:p w14:paraId="2CD53FF3" w14:textId="2CBA222B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I have always paid my monthly balance in full and on time. For months my visa account has shown an outstanding balance, I can’t account for.</w:t>
      </w:r>
    </w:p>
    <w:p w14:paraId="7654F266" w14:textId="6E397973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I have called Alaska’s service center several times</w:t>
      </w:r>
      <w:r w:rsidR="00F05DC4">
        <w:rPr>
          <w:sz w:val="28"/>
          <w:szCs w:val="28"/>
        </w:rPr>
        <w:t>,</w:t>
      </w:r>
      <w:r>
        <w:rPr>
          <w:sz w:val="28"/>
          <w:szCs w:val="28"/>
        </w:rPr>
        <w:t xml:space="preserve"> for months, I have written emails, and sent numerous letters – WITH NO RESPONSE!</w:t>
      </w:r>
    </w:p>
    <w:p w14:paraId="091E6CAB" w14:textId="1F764E54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I paid off a $500 balance, I can</w:t>
      </w:r>
      <w:r w:rsidR="00A179A2">
        <w:rPr>
          <w:sz w:val="28"/>
          <w:szCs w:val="28"/>
        </w:rPr>
        <w:t>n</w:t>
      </w:r>
      <w:r>
        <w:rPr>
          <w:sz w:val="28"/>
          <w:szCs w:val="28"/>
        </w:rPr>
        <w:t>ot account for, and closed my visa account w/Alaska.</w:t>
      </w:r>
    </w:p>
    <w:p w14:paraId="26FA588C" w14:textId="5C925349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I still have a savings account.</w:t>
      </w:r>
    </w:p>
    <w:p w14:paraId="7491F09B" w14:textId="5529F1FF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Jennifer – all I have requested is to add my debits and my credits</w:t>
      </w:r>
      <w:r w:rsidR="00A179A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That should be my actual balance.</w:t>
      </w:r>
    </w:p>
    <w:p w14:paraId="0F8E29D7" w14:textId="01264F1A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Thanks, for getting back to me.</w:t>
      </w:r>
    </w:p>
    <w:p w14:paraId="35B543D4" w14:textId="311E95A3" w:rsidR="002C7176" w:rsidRDefault="002C7176">
      <w:pPr>
        <w:rPr>
          <w:sz w:val="28"/>
          <w:szCs w:val="28"/>
        </w:rPr>
      </w:pPr>
      <w:r>
        <w:rPr>
          <w:sz w:val="28"/>
          <w:szCs w:val="28"/>
        </w:rPr>
        <w:t>Mike Conlan 4778671</w:t>
      </w:r>
    </w:p>
    <w:p w14:paraId="57E41EF2" w14:textId="6EAEF7D8" w:rsidR="002C7176" w:rsidRPr="002C7176" w:rsidRDefault="002C7176" w:rsidP="002C7176">
      <w:pPr>
        <w:tabs>
          <w:tab w:val="left" w:pos="658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sectPr w:rsidR="002C7176" w:rsidRPr="002C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6"/>
    <w:rsid w:val="0009249F"/>
    <w:rsid w:val="002C7176"/>
    <w:rsid w:val="00A161C6"/>
    <w:rsid w:val="00A179A2"/>
    <w:rsid w:val="00F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2B5D"/>
  <w15:chartTrackingRefBased/>
  <w15:docId w15:val="{D2B13B02-1EDB-443D-B8C2-BB24834D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conlan</dc:creator>
  <cp:keywords/>
  <dc:description/>
  <cp:lastModifiedBy>mick conlan</cp:lastModifiedBy>
  <cp:revision>3</cp:revision>
  <dcterms:created xsi:type="dcterms:W3CDTF">2021-08-29T03:28:00Z</dcterms:created>
  <dcterms:modified xsi:type="dcterms:W3CDTF">2021-08-29T03:39:00Z</dcterms:modified>
</cp:coreProperties>
</file>